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38613874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033F8" w:rsidRPr="00C033F8" w:rsidRDefault="00C033F8" w:rsidP="00C03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3F8">
        <w:rPr>
          <w:rFonts w:ascii="Times New Roman" w:hAnsi="Times New Roman" w:cs="Times New Roman"/>
          <w:b/>
          <w:sz w:val="28"/>
          <w:szCs w:val="28"/>
        </w:rPr>
        <w:t>О  рассмотрении Представления  прокуратуры Красногорского района Удмуртской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D01E8D" w:rsidRPr="00D01E8D">
        <w:rPr>
          <w:rFonts w:ascii="Times New Roman" w:hAnsi="Times New Roman" w:cs="Times New Roman"/>
          <w:b/>
          <w:sz w:val="28"/>
          <w:szCs w:val="28"/>
        </w:rPr>
        <w:t xml:space="preserve">от 28.11.2019  года  № 52-2019/30274 «Об устранении нарушений требований федерального законодательства в сфере обращения с твердыми коммунальными </w:t>
      </w:r>
      <w:proofErr w:type="spellStart"/>
      <w:r w:rsidR="00D01E8D" w:rsidRPr="00D01E8D">
        <w:rPr>
          <w:rFonts w:ascii="Times New Roman" w:hAnsi="Times New Roman" w:cs="Times New Roman"/>
          <w:b/>
          <w:sz w:val="28"/>
          <w:szCs w:val="28"/>
        </w:rPr>
        <w:t>отходами»</w:t>
      </w:r>
      <w:proofErr w:type="spellEnd"/>
      <w:r w:rsidRPr="00C03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»   </w:t>
      </w:r>
      <w:r w:rsidR="00D01E8D">
        <w:rPr>
          <w:rFonts w:ascii="Times New Roman" w:hAnsi="Times New Roman" w:cs="Times New Roman"/>
          <w:sz w:val="28"/>
          <w:szCs w:val="28"/>
        </w:rPr>
        <w:t xml:space="preserve">                25 декабря</w:t>
      </w:r>
      <w:r w:rsidRPr="00C033F8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Рассмотрев  Представление  прокуратуры Красногорского ра</w:t>
      </w:r>
      <w:r>
        <w:rPr>
          <w:rFonts w:ascii="Times New Roman" w:hAnsi="Times New Roman" w:cs="Times New Roman"/>
          <w:sz w:val="28"/>
          <w:szCs w:val="28"/>
        </w:rPr>
        <w:t>йона Удмуртской Республики</w:t>
      </w:r>
      <w:r w:rsidR="00D01E8D" w:rsidRPr="00D01E8D">
        <w:t xml:space="preserve"> </w:t>
      </w:r>
      <w:r w:rsidR="00D01E8D">
        <w:rPr>
          <w:rFonts w:ascii="Times New Roman" w:hAnsi="Times New Roman" w:cs="Times New Roman"/>
          <w:sz w:val="28"/>
          <w:szCs w:val="28"/>
        </w:rPr>
        <w:t xml:space="preserve">  </w:t>
      </w:r>
      <w:r w:rsidR="00D01E8D" w:rsidRPr="00D01E8D">
        <w:rPr>
          <w:rFonts w:ascii="Times New Roman" w:hAnsi="Times New Roman" w:cs="Times New Roman"/>
          <w:sz w:val="28"/>
          <w:szCs w:val="28"/>
        </w:rPr>
        <w:t xml:space="preserve">от 28.11.2019  года </w:t>
      </w:r>
      <w:r w:rsidR="00D01E8D">
        <w:rPr>
          <w:rFonts w:ascii="Times New Roman" w:hAnsi="Times New Roman" w:cs="Times New Roman"/>
          <w:sz w:val="28"/>
          <w:szCs w:val="28"/>
        </w:rPr>
        <w:t xml:space="preserve"> </w:t>
      </w:r>
      <w:r w:rsidR="00D01E8D" w:rsidRPr="00D01E8D">
        <w:rPr>
          <w:rFonts w:ascii="Times New Roman" w:hAnsi="Times New Roman" w:cs="Times New Roman"/>
          <w:sz w:val="28"/>
          <w:szCs w:val="28"/>
        </w:rPr>
        <w:t>№ 52-2019/30274 «Об устранении нарушений требований федерального законодательства в сфере обращения с твердыми коммунальными отходами»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</w:t>
      </w:r>
      <w:r w:rsidRPr="00C033F8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 «</w:t>
      </w:r>
      <w:proofErr w:type="spellStart"/>
      <w:r w:rsidRPr="00C033F8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b/>
          <w:sz w:val="28"/>
          <w:szCs w:val="28"/>
        </w:rPr>
        <w:t>»  решает: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1.Представление прокуратуры Красногорского ра</w:t>
      </w:r>
      <w:r>
        <w:rPr>
          <w:rFonts w:ascii="Times New Roman" w:hAnsi="Times New Roman" w:cs="Times New Roman"/>
          <w:sz w:val="28"/>
          <w:szCs w:val="28"/>
        </w:rPr>
        <w:t xml:space="preserve">йона Удмуртской Республики </w:t>
      </w:r>
      <w:r w:rsidR="00D01E8D" w:rsidRPr="00D01E8D">
        <w:rPr>
          <w:rFonts w:ascii="Times New Roman" w:hAnsi="Times New Roman" w:cs="Times New Roman"/>
          <w:sz w:val="28"/>
          <w:szCs w:val="28"/>
        </w:rPr>
        <w:t xml:space="preserve">от 28.11.2019  года  № 52-2019/30274 </w:t>
      </w:r>
      <w:r w:rsidRPr="00C033F8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2. Главу муниципального образования «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Копысову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 Галину Михайловну привлечь к дисциплинарной ответственности - замечанию.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ind w:left="210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C033F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»                                               Г.М. 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jc w:val="center"/>
        <w:rPr>
          <w:sz w:val="28"/>
          <w:szCs w:val="28"/>
        </w:rPr>
      </w:pPr>
    </w:p>
    <w:p w:rsidR="00C033F8" w:rsidRPr="00C033F8" w:rsidRDefault="00C033F8" w:rsidP="00C033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 </w:t>
      </w:r>
      <w:proofErr w:type="spellStart"/>
      <w:r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C033F8" w:rsidRPr="00C033F8" w:rsidRDefault="00D01E8D" w:rsidP="00C033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</w:t>
      </w:r>
      <w:r w:rsidR="00C033F8"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2019г.</w:t>
      </w:r>
    </w:p>
    <w:p w:rsidR="00C033F8" w:rsidRPr="00C033F8" w:rsidRDefault="00D01E8D" w:rsidP="00C033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165</w:t>
      </w:r>
      <w:bookmarkStart w:id="0" w:name="_GoBack"/>
      <w:bookmarkEnd w:id="0"/>
    </w:p>
    <w:p w:rsidR="00470A5B" w:rsidRPr="00C83DFB" w:rsidRDefault="00470A5B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716F" w:rsidRPr="000C716F" w:rsidRDefault="000C716F" w:rsidP="000C7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716F" w:rsidRPr="000C716F" w:rsidSect="00445EF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0768C"/>
    <w:multiLevelType w:val="hybridMultilevel"/>
    <w:tmpl w:val="86143214"/>
    <w:lvl w:ilvl="0" w:tplc="29B80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1063"/>
    <w:rsid w:val="00012FB3"/>
    <w:rsid w:val="000643A9"/>
    <w:rsid w:val="000C716F"/>
    <w:rsid w:val="00110B0E"/>
    <w:rsid w:val="001C425F"/>
    <w:rsid w:val="001D24E1"/>
    <w:rsid w:val="001E5B94"/>
    <w:rsid w:val="00207455"/>
    <w:rsid w:val="002108DB"/>
    <w:rsid w:val="00391410"/>
    <w:rsid w:val="003B330F"/>
    <w:rsid w:val="00444B31"/>
    <w:rsid w:val="00445EF2"/>
    <w:rsid w:val="00470A5B"/>
    <w:rsid w:val="004F6F51"/>
    <w:rsid w:val="00753638"/>
    <w:rsid w:val="00760BD1"/>
    <w:rsid w:val="007C5CB1"/>
    <w:rsid w:val="00821879"/>
    <w:rsid w:val="0082466F"/>
    <w:rsid w:val="008C3A08"/>
    <w:rsid w:val="00907A97"/>
    <w:rsid w:val="009C70CB"/>
    <w:rsid w:val="00B61DCC"/>
    <w:rsid w:val="00C033F8"/>
    <w:rsid w:val="00C268C8"/>
    <w:rsid w:val="00C50ABA"/>
    <w:rsid w:val="00CF73EC"/>
    <w:rsid w:val="00D01E8D"/>
    <w:rsid w:val="00D71538"/>
    <w:rsid w:val="00D719B0"/>
    <w:rsid w:val="00DE7B81"/>
    <w:rsid w:val="00DF26FF"/>
    <w:rsid w:val="00E36D0D"/>
    <w:rsid w:val="00E91146"/>
    <w:rsid w:val="00F033BB"/>
    <w:rsid w:val="00F14024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2019-12-23T09:45:00Z</cp:lastPrinted>
  <dcterms:created xsi:type="dcterms:W3CDTF">2015-02-18T04:33:00Z</dcterms:created>
  <dcterms:modified xsi:type="dcterms:W3CDTF">2019-12-23T09:45:00Z</dcterms:modified>
</cp:coreProperties>
</file>