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470" w:rsidRDefault="00477470" w:rsidP="000254E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>Сведения</w:t>
      </w:r>
    </w:p>
    <w:p w:rsidR="00477470" w:rsidRDefault="00477470" w:rsidP="000254E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доходах, имуществе и обязательствах имущественного характера</w:t>
      </w:r>
    </w:p>
    <w:p w:rsidR="00477470" w:rsidRDefault="00477470" w:rsidP="000254E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депутатов Совета депутатов МО «</w:t>
      </w:r>
      <w:r>
        <w:rPr>
          <w:rFonts w:ascii="Arial" w:hAnsi="Arial" w:cs="Arial"/>
          <w:color w:val="000000"/>
          <w:sz w:val="21"/>
          <w:szCs w:val="21"/>
        </w:rPr>
        <w:t>Васильевское</w:t>
      </w:r>
      <w:r>
        <w:rPr>
          <w:rFonts w:ascii="Arial" w:hAnsi="Arial" w:cs="Arial"/>
          <w:color w:val="000000"/>
          <w:sz w:val="21"/>
          <w:szCs w:val="21"/>
        </w:rPr>
        <w:t>»</w:t>
      </w:r>
    </w:p>
    <w:p w:rsidR="00477470" w:rsidRDefault="00477470" w:rsidP="000254E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период с 1 января по 31 декабря 2015 года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1248"/>
        <w:gridCol w:w="833"/>
        <w:gridCol w:w="1241"/>
        <w:gridCol w:w="1239"/>
        <w:gridCol w:w="1119"/>
        <w:gridCol w:w="146"/>
        <w:gridCol w:w="833"/>
        <w:gridCol w:w="1241"/>
      </w:tblGrid>
      <w:tr w:rsidR="00477470" w:rsidRPr="00477470" w:rsidTr="00477470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477470" w:rsidRPr="00477470" w:rsidTr="0047747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477470" w:rsidRPr="00477470" w:rsidTr="00477470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Смольников Александр Яковлевич</w:t>
            </w:r>
          </w:p>
        </w:tc>
      </w:tr>
      <w:tr w:rsidR="00477470" w:rsidRPr="00477470" w:rsidTr="00477470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355919,14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31,3 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Автомобиль легковой Иж-2126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2шт.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477470" w:rsidRPr="00477470" w:rsidTr="0047747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5000 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477470" w:rsidRPr="00477470" w:rsidTr="00477470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Супруга</w:t>
            </w:r>
          </w:p>
        </w:tc>
      </w:tr>
      <w:tr w:rsidR="00477470" w:rsidRPr="00477470" w:rsidTr="00477470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82937,33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31,3 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477470" w:rsidRPr="00477470" w:rsidTr="00477470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5000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</w:tbl>
    <w:p w:rsidR="00477470" w:rsidRPr="00477470" w:rsidRDefault="00477470" w:rsidP="004774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31"/>
        <w:gridCol w:w="1246"/>
        <w:gridCol w:w="831"/>
        <w:gridCol w:w="1239"/>
        <w:gridCol w:w="1237"/>
        <w:gridCol w:w="1174"/>
        <w:gridCol w:w="88"/>
        <w:gridCol w:w="831"/>
        <w:gridCol w:w="1239"/>
      </w:tblGrid>
      <w:tr w:rsidR="00477470" w:rsidRPr="00477470" w:rsidTr="00F47457"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5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3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F47457" w:rsidRPr="00477470" w:rsidTr="00F47457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477470" w:rsidRPr="00477470" w:rsidTr="00F47457">
        <w:tc>
          <w:tcPr>
            <w:tcW w:w="944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F0ABF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Прозоров Александр Николаевич</w:t>
            </w:r>
          </w:p>
        </w:tc>
      </w:tr>
      <w:tr w:rsidR="00F47457" w:rsidRPr="00477470" w:rsidTr="00F47457">
        <w:tc>
          <w:tcPr>
            <w:tcW w:w="1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F0ABF" w:rsidP="00FF0AB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363536,00</w:t>
            </w: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F0ABF" w:rsidRDefault="00FF0ABF" w:rsidP="00FF0AB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</w:t>
            </w:r>
            <w:r w:rsidRP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илой</w:t>
            </w:r>
          </w:p>
          <w:p w:rsidR="00FF0ABF" w:rsidRPr="00FF0ABF" w:rsidRDefault="00FF0ABF" w:rsidP="00FF0AB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дом</w:t>
            </w:r>
          </w:p>
          <w:p w:rsidR="00477470" w:rsidRPr="00477470" w:rsidRDefault="00FF0ABF" w:rsidP="00FF0AB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49,00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Default="00F47457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Автомобиль легковой</w:t>
            </w:r>
          </w:p>
          <w:p w:rsidR="00477470" w:rsidRDefault="00F47457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Ваз-2111</w:t>
            </w:r>
            <w:r w:rsidR="00477470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477470" w:rsidRPr="00477470" w:rsidRDefault="00F47457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Трактор Т-40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FF0AB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47457" w:rsidRPr="00477470" w:rsidTr="00F4745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F0ABF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  <w:r w:rsidR="00477470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F0ABF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5000</w:t>
            </w:r>
            <w:r w:rsidR="00477470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F0ABF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  <w:r w:rsidR="00477470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47457" w:rsidRPr="00477470" w:rsidTr="00F4745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77470" w:rsidRPr="00477470" w:rsidRDefault="00477470" w:rsidP="004774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477470" w:rsidRPr="00477470" w:rsidTr="00F47457">
        <w:tc>
          <w:tcPr>
            <w:tcW w:w="944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Супруг</w:t>
            </w:r>
            <w:r w:rsidR="00FF0AB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F47457" w:rsidRPr="00477470" w:rsidTr="00F47457"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F47457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444634,00</w:t>
            </w: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 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F4745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49,0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F47457" w:rsidRPr="00477470" w:rsidTr="00F47457"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5000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4774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</w:tbl>
    <w:p w:rsidR="00477470" w:rsidRPr="00477470" w:rsidRDefault="00477470" w:rsidP="004774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74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77470" w:rsidRPr="00477470" w:rsidRDefault="00477470" w:rsidP="004774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74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1248"/>
        <w:gridCol w:w="833"/>
        <w:gridCol w:w="1241"/>
        <w:gridCol w:w="1239"/>
        <w:gridCol w:w="1207"/>
        <w:gridCol w:w="90"/>
        <w:gridCol w:w="800"/>
        <w:gridCol w:w="1241"/>
      </w:tblGrid>
      <w:tr w:rsidR="00F47457" w:rsidRPr="00477470" w:rsidTr="00F47457">
        <w:tc>
          <w:tcPr>
            <w:tcW w:w="1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5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F47457" w:rsidRPr="00477470" w:rsidTr="00F4745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F47457" w:rsidRPr="00477470" w:rsidTr="00F47457">
        <w:tc>
          <w:tcPr>
            <w:tcW w:w="94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Прозоров Иван Александрович</w:t>
            </w:r>
          </w:p>
        </w:tc>
      </w:tr>
      <w:tr w:rsidR="00F47457" w:rsidRPr="00477470" w:rsidTr="00F47457">
        <w:tc>
          <w:tcPr>
            <w:tcW w:w="1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325114,64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 </w:t>
            </w:r>
          </w:p>
        </w:tc>
        <w:tc>
          <w:tcPr>
            <w:tcW w:w="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49,0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F47457" w:rsidRPr="00477470" w:rsidTr="00F4745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5000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CE0AF2" w:rsidRDefault="00CE0AF2"/>
    <w:p w:rsidR="00F47457" w:rsidRDefault="00F47457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1248"/>
        <w:gridCol w:w="833"/>
        <w:gridCol w:w="1241"/>
        <w:gridCol w:w="1239"/>
        <w:gridCol w:w="1248"/>
        <w:gridCol w:w="17"/>
        <w:gridCol w:w="833"/>
        <w:gridCol w:w="1241"/>
      </w:tblGrid>
      <w:tr w:rsidR="00F47457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F47457" w:rsidRPr="00477470" w:rsidTr="008C440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F47457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Комиссарова Галина Михайловна</w:t>
            </w:r>
          </w:p>
        </w:tc>
      </w:tr>
      <w:tr w:rsidR="00F47457" w:rsidRPr="00477470" w:rsidTr="00F47457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170874,00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73,3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F47457" w:rsidRPr="00477470" w:rsidTr="00F4745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F47457" w:rsidRDefault="00F47457"/>
    <w:p w:rsidR="00F47457" w:rsidRDefault="00F47457"/>
    <w:p w:rsidR="00F47457" w:rsidRDefault="00F47457"/>
    <w:p w:rsidR="00F47457" w:rsidRDefault="00F47457"/>
    <w:p w:rsidR="00F47457" w:rsidRDefault="00F47457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1248"/>
        <w:gridCol w:w="833"/>
        <w:gridCol w:w="1241"/>
        <w:gridCol w:w="1239"/>
        <w:gridCol w:w="1119"/>
        <w:gridCol w:w="146"/>
        <w:gridCol w:w="833"/>
        <w:gridCol w:w="1241"/>
      </w:tblGrid>
      <w:tr w:rsidR="00F47457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Декларированный годовой доход за 2015 г.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F47457" w:rsidRPr="00477470" w:rsidTr="008C440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F47457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Бабин Николай Лаврентьевич</w:t>
            </w:r>
          </w:p>
        </w:tc>
      </w:tr>
      <w:tr w:rsidR="00F47457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164204,43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36,00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Default="00F47457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Автомобиль легковой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Рено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Дастер</w:t>
            </w:r>
            <w:proofErr w:type="spellEnd"/>
          </w:p>
          <w:p w:rsidR="00477470" w:rsidRPr="00477470" w:rsidRDefault="00F47457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Трактор МТЗ-80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F47457" w:rsidRPr="00477470" w:rsidTr="008C440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F474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F47457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Супруга</w:t>
            </w:r>
          </w:p>
        </w:tc>
      </w:tr>
      <w:tr w:rsidR="00F47457" w:rsidRPr="00477470" w:rsidTr="008C440A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183200,64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36,00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F47457" w:rsidRPr="00477470" w:rsidTr="008C440A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53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</w:tbl>
    <w:p w:rsidR="00F47457" w:rsidRDefault="00F47457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1248"/>
        <w:gridCol w:w="833"/>
        <w:gridCol w:w="1241"/>
        <w:gridCol w:w="1239"/>
        <w:gridCol w:w="1119"/>
        <w:gridCol w:w="145"/>
        <w:gridCol w:w="833"/>
        <w:gridCol w:w="1241"/>
      </w:tblGrid>
      <w:tr w:rsidR="00F47457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F47457" w:rsidRPr="00477470" w:rsidTr="008C440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F47457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Матвеева Надежда Михайловна</w:t>
            </w:r>
          </w:p>
        </w:tc>
      </w:tr>
      <w:tr w:rsidR="00F47457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415903,16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  <w:r w:rsid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3,8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F47457" w:rsidRPr="00477470" w:rsidTr="000727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F47457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F47457" w:rsidRPr="00477470" w:rsidTr="008C440A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175178,16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33,8</w:t>
            </w:r>
            <w:r w:rsidR="00F47457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F47457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F47457" w:rsidRPr="00477470" w:rsidTr="008C440A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47457" w:rsidRPr="00477470" w:rsidRDefault="00F47457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</w:tbl>
    <w:p w:rsidR="00F47457" w:rsidRDefault="00F47457"/>
    <w:p w:rsidR="00072745" w:rsidRDefault="00072745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7"/>
        <w:gridCol w:w="192"/>
        <w:gridCol w:w="1246"/>
        <w:gridCol w:w="831"/>
        <w:gridCol w:w="1239"/>
        <w:gridCol w:w="1237"/>
        <w:gridCol w:w="1114"/>
        <w:gridCol w:w="149"/>
        <w:gridCol w:w="831"/>
        <w:gridCol w:w="1239"/>
      </w:tblGrid>
      <w:tr w:rsidR="00072745" w:rsidRPr="00072745" w:rsidTr="00072745"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5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3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072745" w:rsidRPr="00072745" w:rsidTr="00072745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072745" w:rsidRPr="00072745" w:rsidTr="00072745">
        <w:tc>
          <w:tcPr>
            <w:tcW w:w="944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Пономарев Александр Леонидович</w:t>
            </w:r>
          </w:p>
        </w:tc>
      </w:tr>
      <w:tr w:rsidR="00072745" w:rsidRPr="00072745" w:rsidTr="00072745">
        <w:tc>
          <w:tcPr>
            <w:tcW w:w="1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142243,01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Легковой автомобиль </w:t>
            </w:r>
          </w:p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Ваз-21043</w:t>
            </w: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52,7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072745" w:rsidRPr="00072745" w:rsidTr="000727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072745" w:rsidRPr="00072745" w:rsidTr="000727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072745" w:rsidRPr="00072745" w:rsidTr="00072745">
        <w:tc>
          <w:tcPr>
            <w:tcW w:w="944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072745" w:rsidRPr="00072745" w:rsidTr="00072745"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12143,57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Автомобиль легковой</w:t>
            </w:r>
          </w:p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DAEWOO</w:t>
            </w: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MATIZ</w:t>
            </w: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DLX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жилой дом 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52,7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072745" w:rsidRPr="00072745" w:rsidTr="00072745"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4500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072745" w:rsidRPr="00072745" w:rsidTr="00072745">
        <w:tc>
          <w:tcPr>
            <w:tcW w:w="944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Сын</w:t>
            </w:r>
          </w:p>
        </w:tc>
      </w:tr>
      <w:tr w:rsidR="00072745" w:rsidRPr="00072745" w:rsidTr="00072745"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52,7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072745" w:rsidRPr="00072745" w:rsidTr="00072745"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4500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274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  <w:tr w:rsidR="00072745" w:rsidRPr="00072745" w:rsidTr="00F50E30">
        <w:tc>
          <w:tcPr>
            <w:tcW w:w="944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Дочь</w:t>
            </w:r>
          </w:p>
        </w:tc>
      </w:tr>
      <w:tr w:rsidR="00072745" w:rsidRPr="00072745" w:rsidTr="00072745"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52,7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072745" w:rsidRPr="00072745" w:rsidTr="00072745"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4500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745" w:rsidRPr="00072745" w:rsidRDefault="00072745" w:rsidP="000727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</w:tbl>
    <w:p w:rsidR="00072745" w:rsidRPr="00072745" w:rsidRDefault="00072745" w:rsidP="000727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274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72745" w:rsidRPr="00072745" w:rsidRDefault="00072745" w:rsidP="000727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274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72745" w:rsidRDefault="00072745"/>
    <w:p w:rsidR="00072745" w:rsidRDefault="00072745" w:rsidP="00072745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1248"/>
        <w:gridCol w:w="833"/>
        <w:gridCol w:w="1241"/>
        <w:gridCol w:w="1239"/>
        <w:gridCol w:w="1119"/>
        <w:gridCol w:w="146"/>
        <w:gridCol w:w="833"/>
        <w:gridCol w:w="1241"/>
      </w:tblGrid>
      <w:tr w:rsidR="00072745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ный годовой доход за 2015 г.</w:t>
            </w:r>
          </w:p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Перечень объектов недвижимого имущества 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 транспортных средств, принадлежащих на праве собственности</w:t>
            </w:r>
          </w:p>
        </w:tc>
        <w:tc>
          <w:tcPr>
            <w:tcW w:w="34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Перечень объектов </w:t>
            </w: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недвижимого имущества, находящихся в </w:t>
            </w:r>
            <w:proofErr w:type="gramStart"/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072745" w:rsidRPr="00477470" w:rsidTr="008C440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072745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Кожев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Владимир Федорович</w:t>
            </w:r>
          </w:p>
        </w:tc>
      </w:tr>
      <w:tr w:rsidR="00072745" w:rsidRPr="00477470" w:rsidTr="008C440A"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89145,42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254E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1/2</w:t>
            </w:r>
            <w:r w:rsidR="00072745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48,00</w:t>
            </w:r>
            <w:r w:rsidR="00072745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Легковой автомобиль </w:t>
            </w:r>
          </w:p>
          <w:p w:rsid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Фиат</w:t>
            </w:r>
          </w:p>
          <w:p w:rsid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Автомобиль грузовой УАЗ-3303</w:t>
            </w:r>
          </w:p>
          <w:p w:rsid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Трактор МТЗ-82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072745" w:rsidRPr="00477470" w:rsidTr="000254E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2745" w:rsidRPr="00477470" w:rsidTr="008C440A">
        <w:tc>
          <w:tcPr>
            <w:tcW w:w="94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  <w:r w:rsidR="000254E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072745" w:rsidRPr="00477470" w:rsidTr="000254E0"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97456,55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254E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 1/2</w:t>
            </w:r>
            <w:r w:rsidR="00072745"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254E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48,00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254E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77470" w:rsidRPr="00477470" w:rsidRDefault="00072745" w:rsidP="008C440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77470" w:rsidRPr="00477470" w:rsidRDefault="00477470" w:rsidP="008C440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2745" w:rsidRPr="00477470" w:rsidTr="008C440A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земельный участок</w:t>
            </w:r>
          </w:p>
        </w:tc>
        <w:tc>
          <w:tcPr>
            <w:tcW w:w="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025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="000254E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72745" w:rsidRPr="00477470" w:rsidRDefault="00072745" w:rsidP="008C4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774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Россия</w:t>
            </w:r>
          </w:p>
        </w:tc>
      </w:tr>
    </w:tbl>
    <w:p w:rsidR="00072745" w:rsidRDefault="00072745"/>
    <w:sectPr w:rsidR="00072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70"/>
    <w:rsid w:val="000254E0"/>
    <w:rsid w:val="00072745"/>
    <w:rsid w:val="003030FF"/>
    <w:rsid w:val="00477470"/>
    <w:rsid w:val="00577B9D"/>
    <w:rsid w:val="00CE0AF2"/>
    <w:rsid w:val="00F47457"/>
    <w:rsid w:val="00FF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Главная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2016-07-01T05:54:00Z</dcterms:created>
  <dcterms:modified xsi:type="dcterms:W3CDTF">2016-07-01T06:47:00Z</dcterms:modified>
</cp:coreProperties>
</file>