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38E5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______________2024г.</w:t>
      </w:r>
    </w:p>
    <w:p w:rsidR="00E838E5" w:rsidRPr="00E838E5" w:rsidRDefault="00E838E5" w:rsidP="00E838E5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838E5" w:rsidRPr="00E838E5" w:rsidRDefault="00E838E5" w:rsidP="00E838E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838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_________2024 г. № _____ заключили настоящий договор о нижеследующем:</w:t>
      </w:r>
    </w:p>
    <w:p w:rsidR="00E838E5" w:rsidRPr="00E838E5" w:rsidRDefault="00E838E5" w:rsidP="00E838E5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838E5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легковой автомобиль ВАЗ -21121 LADA 112, 2006 года изготовления; идентификационный номер (VIN) ХТА21121060383231; модель, № двигателя 21114, 1504536; кузов (кабина, прицеп) №0383231; регистрационный знак Х712ВМ18 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E838E5" w:rsidRPr="00E838E5" w:rsidRDefault="00E838E5" w:rsidP="00E838E5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Автомобиль находится в неисправном состоянии, требует ремонта. Покупатель претензий к качеству и состоянию приобретаемого имущества не имеет.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838E5" w:rsidRPr="00E838E5" w:rsidRDefault="00E838E5" w:rsidP="00E838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E838E5" w:rsidRPr="00E838E5" w:rsidRDefault="00E838E5" w:rsidP="00E838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E838E5" w:rsidRPr="00E838E5" w:rsidRDefault="00E838E5" w:rsidP="00E838E5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E8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E8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838E5" w:rsidRPr="00E838E5" w:rsidRDefault="00E838E5" w:rsidP="00E8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E838E5" w:rsidRPr="00E838E5" w:rsidRDefault="00E838E5" w:rsidP="00E8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E838E5" w:rsidRPr="00E838E5" w:rsidRDefault="00E838E5" w:rsidP="00E8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E838E5" w:rsidRPr="00E838E5" w:rsidRDefault="00E838E5" w:rsidP="00E8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E838E5" w:rsidRPr="00E838E5" w:rsidRDefault="00E838E5" w:rsidP="00E8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E838E5" w:rsidRPr="00E838E5" w:rsidRDefault="00E838E5" w:rsidP="00E83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E5" w:rsidRPr="00E838E5" w:rsidRDefault="00E838E5" w:rsidP="00E838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838E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838E5" w:rsidRPr="00E838E5" w:rsidTr="001D6DE8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E838E5" w:rsidRPr="00E838E5" w:rsidRDefault="00E838E5" w:rsidP="00E838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E838E5" w:rsidRPr="00E838E5" w:rsidRDefault="00E838E5" w:rsidP="00E838E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E838E5" w:rsidRPr="00E838E5" w:rsidRDefault="00E838E5" w:rsidP="00E838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838E5" w:rsidRPr="00E838E5" w:rsidRDefault="00E838E5" w:rsidP="00E838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838E5" w:rsidRPr="00E838E5" w:rsidRDefault="00E838E5" w:rsidP="00E838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8E5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838E5" w:rsidRPr="00E838E5" w:rsidRDefault="00E838E5" w:rsidP="00E838E5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E838E5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2024 г.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838E5" w:rsidRPr="00E838E5" w:rsidRDefault="00E838E5" w:rsidP="00E838E5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Администрация муниципального образования «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838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838E5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_________2024 г. № _____ заключили </w:t>
      </w:r>
      <w:r w:rsidRPr="00E838E5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838E5" w:rsidRPr="00E838E5" w:rsidRDefault="00E838E5" w:rsidP="00E838E5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легковой автомобиль ВАЗ -21121 LADA 112, 2006 года изготовления; идентификационный номер (VIN) ХТА21121060383231; модель, № двигателя 21114, 1504536; кузов (кабина, прицеп) №0383231; регистрационный знак Х712ВМ18.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838E5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____________2024 года № __ Продавец передал необходимые документы на имущество.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Lucida Sans Unicode" w:hAnsi="Times New Roman" w:cs="Times New Roman"/>
          <w:sz w:val="24"/>
          <w:szCs w:val="24"/>
        </w:rPr>
        <w:t>2.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Автомобиль находится в неисправном состоянии, требует ремонта. </w:t>
      </w:r>
      <w:r w:rsidRPr="00E838E5">
        <w:rPr>
          <w:rFonts w:ascii="Times New Roman" w:eastAsia="Lucida Sans Unicode" w:hAnsi="Times New Roman" w:cs="Times New Roman"/>
          <w:sz w:val="24"/>
          <w:szCs w:val="24"/>
        </w:rPr>
        <w:t>Претензий у Покупателя по принимаемому имуществу нет.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sz w:val="24"/>
          <w:szCs w:val="24"/>
        </w:rPr>
        <w:t>3. Денежный расчет произведен согласно условиям Договора купли-продажи от ___________ №___.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sz w:val="24"/>
          <w:szCs w:val="24"/>
        </w:rPr>
        <w:t>4. Риск случайной гибели или повреждения имущества переходит на Покупателя с момента подписания настоящего акта.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Lucida Sans Unicode" w:hAnsi="Times New Roman" w:cs="Times New Roman"/>
          <w:sz w:val="24"/>
          <w:szCs w:val="24"/>
        </w:rPr>
        <w:t xml:space="preserve">5. Настоящий акт составлен в трех экземплярах, </w:t>
      </w: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838E5" w:rsidRPr="00E838E5" w:rsidRDefault="00E838E5" w:rsidP="00E838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8E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838E5" w:rsidRPr="00E838E5" w:rsidRDefault="00E838E5" w:rsidP="00E838E5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838E5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838E5" w:rsidRPr="00E838E5" w:rsidRDefault="00E838E5" w:rsidP="00E838E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838E5" w:rsidRPr="00E838E5" w:rsidTr="001D6DE8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E838E5" w:rsidRPr="00E838E5" w:rsidRDefault="00E838E5" w:rsidP="00E838E5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E838E5" w:rsidRPr="00E838E5" w:rsidRDefault="00E838E5" w:rsidP="00E838E5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E838E5" w:rsidRPr="00E838E5" w:rsidRDefault="00E838E5" w:rsidP="00E838E5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E83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838E5" w:rsidRPr="00E838E5" w:rsidRDefault="00E838E5" w:rsidP="00E83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838E5" w:rsidRPr="00E838E5" w:rsidRDefault="00E838E5" w:rsidP="00E838E5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35568A" w:rsidRDefault="0035568A">
      <w:bookmarkStart w:id="0" w:name="_GoBack"/>
      <w:bookmarkEnd w:id="0"/>
    </w:p>
    <w:sectPr w:rsidR="0035568A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A"/>
    <w:rsid w:val="0035568A"/>
    <w:rsid w:val="004D769A"/>
    <w:rsid w:val="00E8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C4A1C-6FA0-4FEF-96BF-1D47B14F7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2023-12-28T11:17:00Z</dcterms:created>
  <dcterms:modified xsi:type="dcterms:W3CDTF">2023-12-28T11:17:00Z</dcterms:modified>
</cp:coreProperties>
</file>